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64937" w14:textId="77777777" w:rsidR="005E6A3C" w:rsidRDefault="0002086F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附件</w:t>
      </w:r>
      <w:r>
        <w:rPr>
          <w:rFonts w:ascii="黑体" w:eastAsia="黑体" w:hAnsi="黑体" w:hint="eastAsia"/>
          <w:sz w:val="44"/>
          <w:szCs w:val="44"/>
        </w:rPr>
        <w:t>1</w:t>
      </w:r>
    </w:p>
    <w:p w14:paraId="59837302" w14:textId="48A238CD" w:rsidR="005E6A3C" w:rsidRDefault="0002086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天津经济技术开发区</w:t>
      </w:r>
      <w:r>
        <w:rPr>
          <w:rFonts w:ascii="方正小标宋简体" w:eastAsia="方正小标宋简体" w:hint="eastAsia"/>
          <w:sz w:val="44"/>
          <w:szCs w:val="44"/>
        </w:rPr>
        <w:t>202</w:t>
      </w:r>
      <w:r w:rsidR="005522C1">
        <w:rPr>
          <w:rFonts w:ascii="方正小标宋简体" w:eastAsia="方正小标宋简体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年度第一批高新技术企业服务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券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服务机构名单</w:t>
      </w:r>
    </w:p>
    <w:p w14:paraId="22DFFE20" w14:textId="77777777" w:rsidR="005E6A3C" w:rsidRDefault="005E6A3C">
      <w:pPr>
        <w:jc w:val="left"/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866"/>
        <w:gridCol w:w="4819"/>
        <w:gridCol w:w="1276"/>
        <w:gridCol w:w="2139"/>
      </w:tblGrid>
      <w:tr w:rsidR="005E6A3C" w14:paraId="62F72291" w14:textId="77777777">
        <w:trPr>
          <w:trHeight w:val="285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E8C5" w14:textId="77777777" w:rsidR="005E6A3C" w:rsidRDefault="0002086F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8A8F" w14:textId="77777777" w:rsidR="005E6A3C" w:rsidRDefault="0002086F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服务机构名称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643E" w14:textId="77777777" w:rsidR="005E6A3C" w:rsidRDefault="0002086F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联系人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859F" w14:textId="77777777" w:rsidR="005E6A3C" w:rsidRDefault="0002086F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联系方式</w:t>
            </w:r>
          </w:p>
        </w:tc>
      </w:tr>
      <w:tr w:rsidR="00010713" w14:paraId="4C090C09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ED9E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912E" w14:textId="010D99B9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圆中方（天津）知识产权代理有限公司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4FD3" w14:textId="01CF01D6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王明涛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41BF" w14:textId="7D8627FC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13821216159</w:t>
            </w:r>
          </w:p>
        </w:tc>
      </w:tr>
      <w:tr w:rsidR="00010713" w14:paraId="4D30956C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9255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9148" w14:textId="1EB8F18F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宏创盛铭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5F28" w14:textId="3817C19B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张旭奎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5FDE" w14:textId="026B3C2B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19922410847</w:t>
            </w:r>
          </w:p>
        </w:tc>
      </w:tr>
      <w:tr w:rsidR="00010713" w14:paraId="01A20DAA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3EE7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089F" w14:textId="66EFDD7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众益联生产力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9A66" w14:textId="1B0FFFA4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麻永乐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9FE6B" w14:textId="4FCF062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13163158698</w:t>
            </w:r>
          </w:p>
        </w:tc>
      </w:tr>
      <w:tr w:rsidR="00010713" w14:paraId="27F63D9F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EE7A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8F3F" w14:textId="542BDC42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泽企恒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业生产力促进有限公司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296B" w14:textId="31ADC4DE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唐丽伟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DD4A" w14:textId="726639E9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13820976486</w:t>
            </w:r>
          </w:p>
        </w:tc>
      </w:tr>
      <w:tr w:rsidR="00010713" w14:paraId="1836D869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B928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F672" w14:textId="56C88180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天津国钧科技发展有限公司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2EC1" w14:textId="651CEE0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王超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9CEC" w14:textId="21E47D4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13662159209</w:t>
            </w:r>
          </w:p>
        </w:tc>
      </w:tr>
      <w:tr w:rsidR="00010713" w14:paraId="74B1A708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0359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2095" w14:textId="55A6D480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天津市博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晟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生产力促进股份有限公司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D742" w14:textId="7C3305D1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赵婕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E4BB" w14:textId="4C73228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18512245505</w:t>
            </w:r>
          </w:p>
        </w:tc>
      </w:tr>
      <w:tr w:rsidR="00010713" w14:paraId="48961CF5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DA96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8FEB" w14:textId="78007BC4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天津至勤投资咨询有限公司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2BFF" w14:textId="45990F88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只欣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B8C4" w14:textId="1BF59BAA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15022365342</w:t>
            </w:r>
          </w:p>
        </w:tc>
      </w:tr>
      <w:tr w:rsidR="00010713" w14:paraId="1CCB5E51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B01B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D221" w14:textId="386198A2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创企航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（天津）企业管理咨询有限公司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F90F" w14:textId="13294A75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韩宇清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9695A" w14:textId="321A288C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13821800012</w:t>
            </w:r>
          </w:p>
        </w:tc>
      </w:tr>
      <w:tr w:rsidR="00010713" w14:paraId="68CA0153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FAE1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5F16" w14:textId="3092459F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玺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名（天津）企业管理服务集团有限公司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7E33" w14:textId="7685B88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赵春芳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2EA2" w14:textId="03051619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18244578968</w:t>
            </w:r>
          </w:p>
        </w:tc>
      </w:tr>
      <w:tr w:rsidR="00010713" w14:paraId="627A68A2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1AC63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26A2" w14:textId="752D64B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天津金科生产力促进有限公司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F86F" w14:textId="697DC40E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刘园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园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7D29" w14:textId="18D73C82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15022100445</w:t>
            </w:r>
          </w:p>
        </w:tc>
      </w:tr>
      <w:tr w:rsidR="00010713" w14:paraId="0F6F30EF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E76C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C22C" w14:textId="1438FE8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晟汇泽创生产力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E4B4" w14:textId="6989367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白大明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BB9D" w14:textId="4FFB60A0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15822235313</w:t>
            </w:r>
          </w:p>
        </w:tc>
      </w:tr>
      <w:tr w:rsidR="00010713" w14:paraId="43577705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EB76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CEE8" w14:textId="79B6BB74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天津正能量知识产权代理有限公司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673C" w14:textId="72424F78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崔继菲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312E" w14:textId="74EF9205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18502617793</w:t>
            </w:r>
          </w:p>
        </w:tc>
      </w:tr>
      <w:tr w:rsidR="00010713" w14:paraId="2946162D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D555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E18A" w14:textId="25C1CB85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天津宝盛创辉科技有限公司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45CC" w14:textId="16A970FB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郑红丹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74B5" w14:textId="7D60017B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18526528689</w:t>
            </w:r>
          </w:p>
        </w:tc>
      </w:tr>
      <w:tr w:rsidR="00010713" w14:paraId="487CE733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8EB3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0E0A" w14:textId="6725C3A4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天企助力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（天津）生产力促进有限公司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8B7F" w14:textId="2ECF6370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李栋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61BA" w14:textId="65269900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18502235685</w:t>
            </w:r>
          </w:p>
        </w:tc>
      </w:tr>
      <w:tr w:rsidR="00010713" w14:paraId="55D7D5DB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6611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9282" w14:textId="14C882A0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津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7AA4" w14:textId="6B47DDA2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王超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B155" w14:textId="3F0E81D1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13163127129</w:t>
            </w:r>
          </w:p>
        </w:tc>
      </w:tr>
      <w:tr w:rsidR="00010713" w14:paraId="0EA16C88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1371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AA91" w14:textId="2A971368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中科创生产力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促进（天津）有限公司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78AF" w14:textId="00D04684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许志诚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9CBA" w14:textId="512DDF3D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13920325832</w:t>
            </w:r>
          </w:p>
        </w:tc>
      </w:tr>
      <w:tr w:rsidR="00010713" w14:paraId="6390C779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5287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FCEE" w14:textId="67DA0438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国创生产力促进（天津）有限公司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B01E9" w14:textId="31E0D493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许志诚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447A" w14:textId="1947EB63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13920325832</w:t>
            </w:r>
          </w:p>
        </w:tc>
      </w:tr>
      <w:tr w:rsidR="00010713" w14:paraId="724B1B4C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4DEA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lastRenderedPageBreak/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E57F" w14:textId="771E0296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中企创商务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信息咨询有限公司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0AA8" w14:textId="55563B96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牛铁鑫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C0D9" w14:textId="6838D683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18622165153</w:t>
            </w:r>
          </w:p>
        </w:tc>
      </w:tr>
      <w:tr w:rsidR="00010713" w14:paraId="25A837A7" w14:textId="77777777" w:rsidTr="00137F34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23FA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00EA" w14:textId="678A4471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天津中企鸿瑞科技有限公司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FBB6" w14:textId="3E708F9F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李敬怡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1B68" w14:textId="7F42A82A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18222643392</w:t>
            </w:r>
          </w:p>
        </w:tc>
      </w:tr>
      <w:tr w:rsidR="00010713" w14:paraId="6A0663E7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D776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A2E1" w14:textId="3B3A588E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天津知远知识产权代理有限公司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89D9" w14:textId="48641ED2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吴珊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2A31" w14:textId="43FF32F5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18902160035</w:t>
            </w:r>
          </w:p>
        </w:tc>
      </w:tr>
      <w:tr w:rsidR="00010713" w14:paraId="1BD6917C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8769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8F99" w14:textId="3052C496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天津中帆科技信息咨询有限公司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D339" w14:textId="724C7153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闫旭东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0819" w14:textId="79A47E40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15802272257</w:t>
            </w:r>
          </w:p>
        </w:tc>
      </w:tr>
      <w:tr w:rsidR="00010713" w14:paraId="364E61D0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F2D4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6C03" w14:textId="368C5C41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(天津)企业管理咨询有限公司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5D06" w14:textId="41BBFEF5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李新亮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6FEC" w14:textId="6430D292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18622909798</w:t>
            </w:r>
          </w:p>
        </w:tc>
      </w:tr>
      <w:tr w:rsidR="00010713" w14:paraId="69B86FE1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416D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DCC5" w14:textId="400B1583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天津润成知识产权代理有限公司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5A3D" w14:textId="044520B4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孙悦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CCD8" w14:textId="6B045242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18522853985</w:t>
            </w:r>
          </w:p>
        </w:tc>
      </w:tr>
      <w:tr w:rsidR="00010713" w14:paraId="0A9E33B7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FCC7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49AA" w14:textId="1FD4A903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博采生产力促进（天津）有限公司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4E3C3" w14:textId="3C649575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周颖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83FC" w14:textId="79C67A46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15022545971</w:t>
            </w:r>
          </w:p>
        </w:tc>
      </w:tr>
      <w:tr w:rsidR="00010713" w14:paraId="12FCCE81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ACCC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0C97" w14:textId="4E4DC84A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天津万信知识产权服务股份有限公司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C7B5" w14:textId="19099846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周颖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5634" w14:textId="202383A8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15022545971</w:t>
            </w:r>
          </w:p>
        </w:tc>
      </w:tr>
      <w:tr w:rsidR="00010713" w14:paraId="62405F34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D487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F237" w14:textId="0D7E8FCA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智汇（天津）生产力促进有限公司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2A81" w14:textId="4B5EDDFF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安懿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80E4" w14:textId="11776086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18526608344</w:t>
            </w:r>
          </w:p>
        </w:tc>
      </w:tr>
      <w:tr w:rsidR="00010713" w14:paraId="6403AE17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2674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24CF" w14:textId="2BBEA2D6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智汇（天津）知识产权代理有限公司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C58F" w14:textId="4B79C163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范曾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C6CE" w14:textId="18FCBE0C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15620983091</w:t>
            </w:r>
          </w:p>
        </w:tc>
      </w:tr>
      <w:tr w:rsidR="00010713" w14:paraId="59490EC6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9FB6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16E1" w14:textId="331385FC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天津科维知识产权代理有限公司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A90D" w14:textId="0F07F429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冯义童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468B" w14:textId="3F2E73AE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18649005861</w:t>
            </w:r>
          </w:p>
        </w:tc>
      </w:tr>
      <w:tr w:rsidR="00010713" w14:paraId="1F010A8F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9852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6C30" w14:textId="7418A92F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天津知卓科技咨询有限公司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4494" w14:textId="711F5B25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吕晓蕾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C520" w14:textId="5AF88A02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13752292451</w:t>
            </w:r>
          </w:p>
        </w:tc>
      </w:tr>
      <w:tr w:rsidR="00010713" w14:paraId="77479DFF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D0B1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C762" w14:textId="0BD35A6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天津佰事通信息科技有限公司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AD1A" w14:textId="463FD591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冯守刚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A89E" w14:textId="19F105B4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13132565823</w:t>
            </w:r>
          </w:p>
        </w:tc>
      </w:tr>
      <w:tr w:rsidR="00010713" w14:paraId="6A40293F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2F5C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894E" w14:textId="4E747EB1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天津市英扬知识产权代理有限公司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479C" w14:textId="662D1DE5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张淑娟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F016" w14:textId="6BE0D2F9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13302165768</w:t>
            </w:r>
          </w:p>
        </w:tc>
      </w:tr>
      <w:tr w:rsidR="00010713" w14:paraId="200C55DE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4B00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152B" w14:textId="2B0A932B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天津立信华创信息技术有限公司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E81D" w14:textId="4FBCA413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邱文惠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8409" w14:textId="12EF435F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13702099920</w:t>
            </w:r>
          </w:p>
        </w:tc>
      </w:tr>
      <w:tr w:rsidR="00010713" w14:paraId="264386DD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DE39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E980" w14:textId="7FF85E83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天津科瑞投资咨询有限公司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C790" w14:textId="764EC0F8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杨丽媛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C716" w14:textId="464DF430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15122410138</w:t>
            </w:r>
          </w:p>
        </w:tc>
      </w:tr>
      <w:tr w:rsidR="00010713" w14:paraId="427F8435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871C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E0D7" w14:textId="379DA649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天津滨创生产力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5D43" w14:textId="360117FC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C648" w14:textId="6301F3BD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15222341281</w:t>
            </w:r>
          </w:p>
        </w:tc>
      </w:tr>
      <w:tr w:rsidR="00010713" w14:paraId="0D7F4B4C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CD1B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5534" w14:textId="5CF087A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天津市伟林生产力促进中心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A846" w14:textId="12910463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杨晶晶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4CFD" w14:textId="606200F6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18920869909</w:t>
            </w:r>
          </w:p>
        </w:tc>
      </w:tr>
      <w:tr w:rsidR="00010713" w14:paraId="060B404D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5DBA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8E7A" w14:textId="2ACBC3A5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天津科益生产力促进有限公司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9300" w14:textId="661D6875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张丹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0EB7" w14:textId="113D305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13502061138</w:t>
            </w:r>
          </w:p>
        </w:tc>
      </w:tr>
      <w:tr w:rsidR="00010713" w14:paraId="08494FF4" w14:textId="77777777" w:rsidTr="00137F34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77D3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E026" w14:textId="7374394B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天津海源知识产权代理有限公司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ED70" w14:textId="038CA0C5" w:rsidR="00010713" w:rsidRPr="00137F34" w:rsidRDefault="00137F34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武静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E782" w14:textId="03D4DF9E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18526651142</w:t>
            </w:r>
          </w:p>
        </w:tc>
      </w:tr>
      <w:tr w:rsidR="00010713" w14:paraId="13BC92CD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026D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180A" w14:textId="189375EF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天津博源生产力促进有限公司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2EFF" w14:textId="6C201AE0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万元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元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DADAC" w14:textId="26B4076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18920668275</w:t>
            </w:r>
          </w:p>
        </w:tc>
      </w:tr>
      <w:tr w:rsidR="00010713" w14:paraId="43CCEE67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8AEE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lastRenderedPageBreak/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98BE" w14:textId="638CAFFD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天津市科航大成科技发展有限公司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610E" w14:textId="2748783E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陈双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1A1E" w14:textId="2239BB9E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13021330429</w:t>
            </w:r>
          </w:p>
        </w:tc>
      </w:tr>
      <w:tr w:rsidR="00010713" w14:paraId="7511B0CF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C8D9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0818" w14:textId="1BDF4EC1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华凯生产力促进（天津）有限公司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363B3" w14:textId="60DCF7FC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王金顺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A1D8" w14:textId="18226F64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15822120758</w:t>
            </w:r>
          </w:p>
        </w:tc>
      </w:tr>
      <w:tr w:rsidR="00010713" w14:paraId="1939C52A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8F121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699C" w14:textId="7C1817EE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中科领航（天津）科技有限公司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71B8" w14:textId="435B060A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金炳伶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76D6" w14:textId="16037BC9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13072058890</w:t>
            </w:r>
          </w:p>
        </w:tc>
      </w:tr>
      <w:tr w:rsidR="00010713" w14:paraId="50999477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926E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6C50" w14:textId="1EB092CE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天津创智睿诚知识产权代理有限公司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3178C" w14:textId="76FCB8EE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韩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凡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3192" w14:textId="584F8955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13602035340</w:t>
            </w:r>
          </w:p>
        </w:tc>
      </w:tr>
      <w:tr w:rsidR="00010713" w14:paraId="3A51E497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7EAF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D72B" w14:textId="7E5459EB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天津市亦略企业管理咨询有限公司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4D10" w14:textId="050A76A0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蒋勤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1A62" w14:textId="7D757B1D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13163078827</w:t>
            </w:r>
          </w:p>
        </w:tc>
      </w:tr>
      <w:tr w:rsidR="00010713" w14:paraId="65E10227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372A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3CF3" w14:textId="1F010112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天津企承信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DEF7" w14:textId="0492DAFF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张可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7569" w14:textId="10E818BE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15620384481</w:t>
            </w:r>
          </w:p>
        </w:tc>
      </w:tr>
      <w:tr w:rsidR="00010713" w14:paraId="77DAA44F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772D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A721" w14:textId="3309FC0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天津恒瑞达商务信息咨询有限公司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7627" w14:textId="21166B91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李代瑜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95DA" w14:textId="7429570A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17702256769</w:t>
            </w:r>
          </w:p>
        </w:tc>
      </w:tr>
      <w:tr w:rsidR="00010713" w14:paraId="09F0ABB3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5BEB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0B89" w14:textId="70FD11C4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天津中今生产力促进有限公司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2CFB" w14:textId="379F853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崔世强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8B73" w14:textId="7DC64FF1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18622343447</w:t>
            </w:r>
          </w:p>
        </w:tc>
      </w:tr>
      <w:tr w:rsidR="00010713" w14:paraId="68EC7C5A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9B3C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4940" w14:textId="3BF5BCE6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天津合志生产力促进有限公司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1136" w14:textId="5D5C9034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马佩文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3336" w14:textId="43151420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18722120576</w:t>
            </w:r>
          </w:p>
        </w:tc>
      </w:tr>
      <w:tr w:rsidR="00010713" w14:paraId="7208FC74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6B73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040D" w14:textId="1AB1E56C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天津尚仪企业管理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486F" w14:textId="35BB12E3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郑红连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7869" w14:textId="64D06036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18222866217</w:t>
            </w:r>
          </w:p>
        </w:tc>
      </w:tr>
      <w:tr w:rsidR="00010713" w14:paraId="7E2A266B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E3B4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4A15" w14:textId="2907D7FA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天津市尚文知识产权代理有限公司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CB5D" w14:textId="2CF55BED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王孝林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906B" w14:textId="5BD45F39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13512878858</w:t>
            </w:r>
          </w:p>
        </w:tc>
      </w:tr>
      <w:tr w:rsidR="00010713" w14:paraId="7A745351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D700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E5DA" w14:textId="7D55FC86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天津博纳正通企业管理有限公司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C7A4" w14:textId="66C59351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门博威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CA8C" w14:textId="44B18755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18622688498</w:t>
            </w:r>
          </w:p>
        </w:tc>
      </w:tr>
      <w:tr w:rsidR="00010713" w14:paraId="464D0A8D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515F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8899" w14:textId="69A199D9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天津沁优知识产权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1C50" w14:textId="77980F1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红艳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14E3" w14:textId="1F87EFD3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17622873828</w:t>
            </w:r>
          </w:p>
        </w:tc>
      </w:tr>
      <w:tr w:rsidR="00010713" w14:paraId="105925E1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A502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F2C8" w14:textId="3D083EE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天津中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鑫鼎泰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86D9" w14:textId="0062082D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0269" w14:textId="593C774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18222799112</w:t>
            </w:r>
          </w:p>
        </w:tc>
      </w:tr>
      <w:tr w:rsidR="00010713" w14:paraId="7F912FF4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D0E6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EF2F" w14:textId="791682FF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天津企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兴智财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9991" w14:textId="6FAC5AF5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聂铭君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320E" w14:textId="422A5F9E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13132295906</w:t>
            </w:r>
          </w:p>
        </w:tc>
      </w:tr>
      <w:tr w:rsidR="00010713" w14:paraId="2BB1BC1D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A0FE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2C21" w14:textId="6EA2F88D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天津市企兴知识产权管理咨询有限公司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D191" w14:textId="7D263659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聂铭君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90DF" w14:textId="3E0001B9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13132295906</w:t>
            </w:r>
          </w:p>
        </w:tc>
      </w:tr>
      <w:tr w:rsidR="00010713" w14:paraId="7830A52B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7D2D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FC9E" w14:textId="214EE6C2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天津苍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洱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普华生产力促进有限公司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0801" w14:textId="6AF75E11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B03B" w14:textId="2EE097DB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18902109957</w:t>
            </w:r>
          </w:p>
        </w:tc>
      </w:tr>
      <w:tr w:rsidR="00010713" w14:paraId="559F4251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5C60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D586" w14:textId="792E72C3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金源和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晟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（天津）知识产权代理有限公司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38E4" w14:textId="05F5AA9D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刘昊辰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5A0B" w14:textId="3C9F019B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13370451161</w:t>
            </w:r>
          </w:p>
        </w:tc>
      </w:tr>
      <w:tr w:rsidR="00010713" w14:paraId="77ABBF89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13F6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ABD8" w14:textId="3B0D7678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天津市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辉生产力促进有限公司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5163" w14:textId="0E86A74C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刘云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2D96" w14:textId="5ECCCFF2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13352069168</w:t>
            </w:r>
          </w:p>
        </w:tc>
      </w:tr>
      <w:tr w:rsidR="00010713" w14:paraId="68FB59E6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E847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A8DC" w14:textId="72525FBC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天津市众辉知识产权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DB30" w14:textId="5D2FB3EB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蓿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7D0D" w14:textId="0A162BB2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13820011195</w:t>
            </w:r>
          </w:p>
        </w:tc>
      </w:tr>
      <w:tr w:rsidR="00010713" w14:paraId="2AE1ECD0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C844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87E8" w14:textId="0F96FFAB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航企业管理咨询服务有限公司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B9C1" w14:textId="2EDAF8D9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沙立涛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FF4C" w14:textId="2BE82777" w:rsidR="00010713" w:rsidRPr="00137F34" w:rsidRDefault="00137F34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18698052259</w:t>
            </w:r>
          </w:p>
        </w:tc>
      </w:tr>
      <w:tr w:rsidR="00010713" w14:paraId="5C605308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B81C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lastRenderedPageBreak/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EE21" w14:textId="2D3688B9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航知识产权服务有限公司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274E" w14:textId="170D8114" w:rsidR="00010713" w:rsidRPr="00137F34" w:rsidRDefault="00137F34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沙恩环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A178" w14:textId="38C86DAE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18698052259</w:t>
            </w:r>
          </w:p>
        </w:tc>
      </w:tr>
      <w:tr w:rsidR="00010713" w14:paraId="06FC4AEA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3CF5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8827" w14:textId="7C2473D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天津新耀德辉生产力促进有限责任公司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1178" w14:textId="1D7CF1D3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何云彪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DF24" w14:textId="5D55E2B9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18526798317</w:t>
            </w:r>
          </w:p>
        </w:tc>
      </w:tr>
      <w:tr w:rsidR="00010713" w14:paraId="0497C3B6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969A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5024" w14:textId="42E7C074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天津市百汇源知识产权代理有限公司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1F69" w14:textId="4FCEF589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徐雷利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F109" w14:textId="51AE68FA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13920996778</w:t>
            </w:r>
          </w:p>
        </w:tc>
      </w:tr>
      <w:tr w:rsidR="00010713" w14:paraId="5121EA6F" w14:textId="77777777" w:rsidTr="00137F34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BDA3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E99D" w14:textId="2AFE215A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天津市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澎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飞生产力促进有限公司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E5E1" w14:textId="72524E10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谢瑛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CB44" w14:textId="5A89A9E2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13021287991</w:t>
            </w:r>
          </w:p>
        </w:tc>
      </w:tr>
      <w:tr w:rsidR="00010713" w14:paraId="387C5A9E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9265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003" w14:textId="6E47167F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天津科悦互动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网络技术有限公司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4C55" w14:textId="3836E658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李也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192B" w14:textId="2D2FA080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15822751846</w:t>
            </w:r>
          </w:p>
        </w:tc>
      </w:tr>
      <w:tr w:rsidR="00010713" w14:paraId="7663878B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2AA1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240D" w14:textId="172D22DF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天津市科税生产力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DE17" w14:textId="399F8CB8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甄倪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EA41" w14:textId="38E6422A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18622753077</w:t>
            </w:r>
          </w:p>
        </w:tc>
      </w:tr>
      <w:tr w:rsidR="00010713" w14:paraId="48EE0EF5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C7B8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D129" w14:textId="74851E7F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壹川鸣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知识产权服务（天津）有限公司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DA46" w14:textId="31EFD4CA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郝会杰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9B1A" w14:textId="58C31D8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13682148003</w:t>
            </w:r>
          </w:p>
        </w:tc>
      </w:tr>
      <w:tr w:rsidR="00010713" w14:paraId="5AFFF886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B706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6235" w14:textId="50509D35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北京中新天华会计师事务所有限公司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5D01" w14:textId="3FABD9F0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何智慧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A95B" w14:textId="3ED4A44E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18513188528</w:t>
            </w:r>
          </w:p>
        </w:tc>
      </w:tr>
      <w:tr w:rsidR="00010713" w14:paraId="65BCC40C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1F3F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834F" w14:textId="7EB00F30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天津市三</w:t>
            </w: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利专利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商标代理有限公司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75C38" w14:textId="43438FE3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刘越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A71C" w14:textId="11F3BD3A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18822267080</w:t>
            </w:r>
          </w:p>
        </w:tc>
      </w:tr>
      <w:tr w:rsidR="00010713" w14:paraId="06A3E7E0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E956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4E14" w14:textId="4EAF11AB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天津市三利知识产权咨询服务有限公司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13D4" w14:textId="2D459E6B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刘越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9F8E" w14:textId="62DB4BC8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18822267080</w:t>
            </w:r>
          </w:p>
        </w:tc>
      </w:tr>
      <w:tr w:rsidR="00010713" w14:paraId="50523F6D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33552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666D" w14:textId="11F71A7D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南京垠坤投资实业有限公司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430E" w14:textId="4FBFF74A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王文蕾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59D0" w14:textId="127EAF79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18304885783</w:t>
            </w:r>
          </w:p>
        </w:tc>
      </w:tr>
      <w:tr w:rsidR="00010713" w14:paraId="6B779DEE" w14:textId="77777777" w:rsidTr="00137F3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21A5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AA1C" w14:textId="211E636A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天津市鼎拓知识产权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AEB0" w14:textId="25D8A4AA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李冬梅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90D2" w14:textId="0331C85B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13920708473</w:t>
            </w:r>
          </w:p>
        </w:tc>
      </w:tr>
      <w:tr w:rsidR="00010713" w14:paraId="79D54732" w14:textId="77777777" w:rsidTr="00137F34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A4E6" w14:textId="77777777" w:rsidR="00010713" w:rsidRDefault="00010713" w:rsidP="000107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0C10" w14:textId="27E0002F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天津市软件行业协会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62A1" w14:textId="5773DC99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庞晓彤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A9C1" w14:textId="12E2BC0A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15900235976</w:t>
            </w:r>
          </w:p>
        </w:tc>
      </w:tr>
      <w:tr w:rsidR="00010713" w14:paraId="4EFDFB81" w14:textId="77777777" w:rsidTr="00137F34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B767" w14:textId="3652585C" w:rsidR="00010713" w:rsidRDefault="00010713" w:rsidP="00010713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9ECC" w14:textId="1F549909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天津宏展科技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AA51" w14:textId="0B7FBA1A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许</w:t>
            </w:r>
            <w:r w:rsidRPr="00137F3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8D5C" w14:textId="3E132407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15692249240</w:t>
            </w:r>
          </w:p>
        </w:tc>
      </w:tr>
      <w:tr w:rsidR="00010713" w14:paraId="649D0E7F" w14:textId="77777777" w:rsidTr="00137F34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4B22" w14:textId="0202661A" w:rsidR="00010713" w:rsidRDefault="00010713" w:rsidP="00010713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09A2" w14:textId="7F59FD4D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天津恒瑞知识产权服务有限公司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3AC2" w14:textId="3A576E3B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张小英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F314" w14:textId="472C9FA1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13752119956</w:t>
            </w:r>
          </w:p>
        </w:tc>
      </w:tr>
      <w:tr w:rsidR="00010713" w14:paraId="0F47908B" w14:textId="77777777" w:rsidTr="00137F34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EAC4" w14:textId="596D839D" w:rsidR="00010713" w:rsidRDefault="00010713" w:rsidP="00010713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5710" w14:textId="15F4C74C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天津弘创投资咨询有限公司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F661" w14:textId="6A8E5FFC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温淳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9A7D" w14:textId="73053B48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13672059011</w:t>
            </w:r>
          </w:p>
        </w:tc>
      </w:tr>
      <w:tr w:rsidR="00010713" w14:paraId="7A9069E0" w14:textId="77777777" w:rsidTr="00137F34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93A7" w14:textId="2F9F4CC6" w:rsidR="00010713" w:rsidRDefault="00010713" w:rsidP="00010713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50A6" w14:textId="2AC03936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天津弘创生产力</w:t>
            </w:r>
            <w:proofErr w:type="gramEnd"/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促进有限公司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C81E" w14:textId="2B5F906E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温淳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229A" w14:textId="0C348E33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13672059011</w:t>
            </w:r>
          </w:p>
        </w:tc>
      </w:tr>
      <w:tr w:rsidR="00010713" w14:paraId="54E4AD75" w14:textId="77777777" w:rsidTr="00137F34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137F9" w14:textId="05F470A5" w:rsidR="00010713" w:rsidRDefault="00010713" w:rsidP="00010713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FEA3" w14:textId="574003E2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天津佳奇科技有限公司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6903" w14:textId="4DE1C845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郑重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81F6" w14:textId="69CCF0BB" w:rsidR="00010713" w:rsidRPr="00137F34" w:rsidRDefault="00010713" w:rsidP="00137F3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37F3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13702016922</w:t>
            </w:r>
          </w:p>
        </w:tc>
      </w:tr>
    </w:tbl>
    <w:p w14:paraId="0619538F" w14:textId="77777777" w:rsidR="005E6A3C" w:rsidRDefault="0002086F">
      <w:pPr>
        <w:ind w:firstLineChars="200" w:firstLine="480"/>
      </w:pPr>
      <w:r>
        <w:rPr>
          <w:rFonts w:ascii="宋体" w:hAnsi="宋体" w:hint="eastAsia"/>
          <w:sz w:val="24"/>
          <w:szCs w:val="24"/>
        </w:rPr>
        <w:t>注：按登记备案时间排序。</w:t>
      </w:r>
    </w:p>
    <w:sectPr w:rsidR="005E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5AB42" w14:textId="77777777" w:rsidR="0002086F" w:rsidRDefault="0002086F" w:rsidP="008B79F7">
      <w:r>
        <w:separator/>
      </w:r>
    </w:p>
  </w:endnote>
  <w:endnote w:type="continuationSeparator" w:id="0">
    <w:p w14:paraId="68A56892" w14:textId="77777777" w:rsidR="0002086F" w:rsidRDefault="0002086F" w:rsidP="008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6B956" w14:textId="77777777" w:rsidR="0002086F" w:rsidRDefault="0002086F" w:rsidP="008B79F7">
      <w:r>
        <w:separator/>
      </w:r>
    </w:p>
  </w:footnote>
  <w:footnote w:type="continuationSeparator" w:id="0">
    <w:p w14:paraId="0656D1BB" w14:textId="77777777" w:rsidR="0002086F" w:rsidRDefault="0002086F" w:rsidP="008B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97"/>
    <w:rsid w:val="00010713"/>
    <w:rsid w:val="0002086F"/>
    <w:rsid w:val="000858C8"/>
    <w:rsid w:val="00137F34"/>
    <w:rsid w:val="00183C20"/>
    <w:rsid w:val="00256090"/>
    <w:rsid w:val="005522C1"/>
    <w:rsid w:val="005E6A3C"/>
    <w:rsid w:val="00796F3A"/>
    <w:rsid w:val="008A4D97"/>
    <w:rsid w:val="008B79F7"/>
    <w:rsid w:val="0094227F"/>
    <w:rsid w:val="00B91D16"/>
    <w:rsid w:val="00C93715"/>
    <w:rsid w:val="00DF5676"/>
    <w:rsid w:val="00E66322"/>
    <w:rsid w:val="00F96598"/>
    <w:rsid w:val="00FB5F48"/>
    <w:rsid w:val="0505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B616B"/>
  <w15:docId w15:val="{9E23B1AB-9F2E-490C-8FA0-0748B047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DBC724A-6609-4D2E-A6EA-1B27B43FD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412</Words>
  <Characters>2350</Characters>
  <Application>Microsoft Office Word</Application>
  <DocSecurity>0</DocSecurity>
  <Lines>19</Lines>
  <Paragraphs>5</Paragraphs>
  <ScaleCrop>false</ScaleCrop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春杨</cp:lastModifiedBy>
  <cp:revision>3</cp:revision>
  <dcterms:created xsi:type="dcterms:W3CDTF">2021-03-01T02:13:00Z</dcterms:created>
  <dcterms:modified xsi:type="dcterms:W3CDTF">2021-03-01T03:16:00Z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